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FD2C2" w14:textId="77777777" w:rsidR="005425BB" w:rsidRPr="00766932" w:rsidRDefault="00766932" w:rsidP="00766932">
      <w:pPr>
        <w:spacing w:after="0" w:line="240" w:lineRule="auto"/>
        <w:rPr>
          <w:rFonts w:cstheme="minorHAnsi"/>
          <w:b/>
          <w:sz w:val="32"/>
          <w:szCs w:val="32"/>
        </w:rPr>
      </w:pPr>
      <w:r w:rsidRPr="00766932">
        <w:rPr>
          <w:rFonts w:cstheme="minorHAnsi"/>
          <w:b/>
          <w:sz w:val="32"/>
          <w:szCs w:val="32"/>
        </w:rPr>
        <w:t>Voorbeeld Projectplan</w:t>
      </w:r>
    </w:p>
    <w:p w14:paraId="13D5400F" w14:textId="77777777" w:rsidR="00766932" w:rsidRDefault="009E19CA" w:rsidP="00766932">
      <w:pPr>
        <w:spacing w:after="0" w:line="240" w:lineRule="auto"/>
      </w:pPr>
      <w:r>
        <w:t>A</w:t>
      </w:r>
      <w:r w:rsidR="00766932">
        <w:t>anvraag</w:t>
      </w:r>
      <w:r>
        <w:t xml:space="preserve"> twee</w:t>
      </w:r>
      <w:r w:rsidR="00766932">
        <w:t>jaren Subsidie Amateurkunst 2021</w:t>
      </w:r>
    </w:p>
    <w:p w14:paraId="77074248" w14:textId="77777777" w:rsidR="00766932" w:rsidRDefault="00766932" w:rsidP="00766932">
      <w:pPr>
        <w:spacing w:after="0" w:line="240" w:lineRule="auto"/>
      </w:pPr>
    </w:p>
    <w:p w14:paraId="1695FAC5" w14:textId="1C2BBF45" w:rsidR="00A602B4" w:rsidRDefault="00A602B4" w:rsidP="00766932">
      <w:pPr>
        <w:spacing w:after="0" w:line="240" w:lineRule="auto"/>
        <w:rPr>
          <w:b/>
        </w:rPr>
      </w:pPr>
      <w:r>
        <w:rPr>
          <w:b/>
        </w:rPr>
        <w:t>Voorwaarden vanuit de gemeente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2B4" w14:paraId="62E3A8C1" w14:textId="77777777" w:rsidTr="00A602B4">
        <w:trPr>
          <w:trHeight w:val="640"/>
        </w:trPr>
        <w:tc>
          <w:tcPr>
            <w:tcW w:w="9062" w:type="dxa"/>
          </w:tcPr>
          <w:p w14:paraId="6C8495B8" w14:textId="77777777" w:rsidR="00A602B4" w:rsidRPr="00A602B4" w:rsidRDefault="00A602B4" w:rsidP="00A602B4">
            <w:pPr>
              <w:rPr>
                <w:rFonts w:cs="Arial"/>
                <w:lang w:val="en-US"/>
              </w:rPr>
            </w:pPr>
            <w:r w:rsidRPr="00A602B4">
              <w:rPr>
                <w:lang w:val="en-US"/>
              </w:rPr>
              <w:t>M</w:t>
            </w:r>
            <w:r w:rsidRPr="00A602B4">
              <w:rPr>
                <w:rFonts w:cs="Arial"/>
                <w:lang w:val="en-US"/>
              </w:rPr>
              <w:t xml:space="preserve">aximaal 12 pagina’s A4, lettertype Arial 10 </w:t>
            </w:r>
          </w:p>
          <w:p w14:paraId="418D402C" w14:textId="77B7C1C0" w:rsidR="00A602B4" w:rsidRPr="00A602B4" w:rsidRDefault="00A602B4" w:rsidP="00766932">
            <w:r>
              <w:rPr>
                <w:rFonts w:cs="Arial"/>
              </w:rPr>
              <w:t>Opgeslagen als PDF bestand</w:t>
            </w:r>
          </w:p>
        </w:tc>
      </w:tr>
    </w:tbl>
    <w:p w14:paraId="47FBA668" w14:textId="77777777" w:rsidR="00A602B4" w:rsidRPr="00A602B4" w:rsidRDefault="00A602B4" w:rsidP="00766932">
      <w:pPr>
        <w:spacing w:after="0" w:line="240" w:lineRule="auto"/>
        <w:rPr>
          <w:b/>
        </w:rPr>
      </w:pPr>
    </w:p>
    <w:p w14:paraId="02907BBF" w14:textId="703CA35D" w:rsidR="00766932" w:rsidRPr="005F51FC" w:rsidRDefault="00A602B4" w:rsidP="00766932">
      <w:pPr>
        <w:spacing w:after="0" w:line="240" w:lineRule="auto"/>
      </w:pPr>
      <w:r w:rsidRPr="005F51FC">
        <w:t>Let op!</w:t>
      </w:r>
    </w:p>
    <w:p w14:paraId="540C2036" w14:textId="189E514C" w:rsidR="00A602B4" w:rsidRDefault="00A602B4" w:rsidP="00766932">
      <w:pPr>
        <w:spacing w:after="0" w:line="240" w:lineRule="auto"/>
      </w:pPr>
      <w:r>
        <w:t xml:space="preserve">Dit is </w:t>
      </w:r>
      <w:r w:rsidRPr="005F51FC">
        <w:rPr>
          <w:u w:val="single"/>
        </w:rPr>
        <w:t>een</w:t>
      </w:r>
      <w:r>
        <w:t xml:space="preserve"> voorbeeld van hoe je een projectplan kan opbouwen en welke onderdelen erin zouden kunnen zitten. </w:t>
      </w:r>
    </w:p>
    <w:p w14:paraId="6FCDFEAE" w14:textId="0A5FCF3F" w:rsidR="00A602B4" w:rsidRDefault="00A602B4" w:rsidP="00766932">
      <w:pPr>
        <w:spacing w:after="0" w:line="240" w:lineRule="auto"/>
      </w:pPr>
      <w:r>
        <w:t xml:space="preserve">Dit is echter </w:t>
      </w:r>
      <w:r w:rsidRPr="00A602B4">
        <w:rPr>
          <w:u w:val="single"/>
        </w:rPr>
        <w:t>geen</w:t>
      </w:r>
      <w:r>
        <w:t xml:space="preserve"> format vanuit de gemeente! Gebruik vooral jullie eigen opbouw, als dit handiger is.</w:t>
      </w:r>
    </w:p>
    <w:p w14:paraId="1FDC9D4D" w14:textId="77777777" w:rsidR="00A602B4" w:rsidRDefault="00A602B4" w:rsidP="00766932">
      <w:pPr>
        <w:spacing w:after="0" w:line="240" w:lineRule="auto"/>
      </w:pPr>
    </w:p>
    <w:p w14:paraId="7BE7FD97" w14:textId="70467849" w:rsidR="00706609" w:rsidRPr="00A602B4" w:rsidRDefault="00A602B4" w:rsidP="0076693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Onderdelen van het plan</w:t>
      </w:r>
    </w:p>
    <w:p w14:paraId="0719FAC2" w14:textId="77777777" w:rsidR="0020703C" w:rsidRDefault="0020703C" w:rsidP="00766932">
      <w:pPr>
        <w:spacing w:after="0" w:line="240" w:lineRule="auto"/>
      </w:pPr>
    </w:p>
    <w:p w14:paraId="0AB59628" w14:textId="734E406A" w:rsidR="0020703C" w:rsidRPr="0020703C" w:rsidRDefault="0020703C" w:rsidP="00766932">
      <w:pPr>
        <w:spacing w:after="0" w:line="240" w:lineRule="auto"/>
        <w:rPr>
          <w:b/>
        </w:rPr>
      </w:pPr>
      <w:r w:rsidRPr="0020703C">
        <w:rPr>
          <w:b/>
        </w:rPr>
        <w:t>Naam vereniging</w:t>
      </w:r>
    </w:p>
    <w:p w14:paraId="71B9903A" w14:textId="77777777" w:rsidR="00B1711F" w:rsidRDefault="00B1711F" w:rsidP="00766932">
      <w:pPr>
        <w:spacing w:after="0" w:line="240" w:lineRule="auto"/>
      </w:pPr>
    </w:p>
    <w:p w14:paraId="0F93AFA2" w14:textId="77777777" w:rsidR="00766932" w:rsidRDefault="00766932" w:rsidP="00766932">
      <w:pPr>
        <w:spacing w:after="0" w:line="240" w:lineRule="auto"/>
        <w:rPr>
          <w:b/>
        </w:rPr>
      </w:pPr>
      <w:r w:rsidRPr="00706609">
        <w:rPr>
          <w:b/>
        </w:rPr>
        <w:t>Inleiding</w:t>
      </w:r>
    </w:p>
    <w:p w14:paraId="2FC589A8" w14:textId="77777777" w:rsidR="00706609" w:rsidRPr="00706609" w:rsidRDefault="00706609" w:rsidP="00766932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932" w14:paraId="269D4DE2" w14:textId="77777777" w:rsidTr="00766932">
        <w:tc>
          <w:tcPr>
            <w:tcW w:w="9062" w:type="dxa"/>
          </w:tcPr>
          <w:p w14:paraId="483EC786" w14:textId="77777777" w:rsidR="00766932" w:rsidRDefault="00766932" w:rsidP="00766932">
            <w:r>
              <w:t>Vertel kort:</w:t>
            </w:r>
          </w:p>
          <w:p w14:paraId="2B794330" w14:textId="77777777" w:rsidR="00766932" w:rsidRDefault="00766932" w:rsidP="00766932">
            <w:pPr>
              <w:pStyle w:val="Lijstalinea"/>
              <w:numPr>
                <w:ilvl w:val="0"/>
                <w:numId w:val="1"/>
              </w:numPr>
            </w:pPr>
            <w:r w:rsidRPr="00766932">
              <w:t>Aanleiding</w:t>
            </w:r>
            <w:r>
              <w:t xml:space="preserve"> – waarom dit plan?</w:t>
            </w:r>
          </w:p>
          <w:p w14:paraId="6613444E" w14:textId="77777777" w:rsidR="00766932" w:rsidRDefault="00766932" w:rsidP="00766932">
            <w:pPr>
              <w:pStyle w:val="Lijstalinea"/>
              <w:numPr>
                <w:ilvl w:val="0"/>
                <w:numId w:val="1"/>
              </w:numPr>
            </w:pPr>
            <w:r w:rsidRPr="00766932">
              <w:t>Wie ben je als vereniging</w:t>
            </w:r>
            <w:r w:rsidR="00E92ADE">
              <w:t>?</w:t>
            </w:r>
            <w:r>
              <w:t xml:space="preserve"> – Naam, hele korte beschrijving van achtergrond (wanneer opgericht, hoeveel leden, …)</w:t>
            </w:r>
          </w:p>
          <w:p w14:paraId="0C304333" w14:textId="77777777" w:rsidR="00766932" w:rsidRPr="00766932" w:rsidRDefault="00E92ADE" w:rsidP="00766932">
            <w:pPr>
              <w:pStyle w:val="Lijstalinea"/>
              <w:numPr>
                <w:ilvl w:val="0"/>
                <w:numId w:val="1"/>
              </w:numPr>
            </w:pPr>
            <w:r>
              <w:t xml:space="preserve">Wat doen jullie? – welke discipline (muziek, theater, etc), welk genre (klassiek, rock, </w:t>
            </w:r>
            <w:r w:rsidR="00C241D9">
              <w:t>folkloristisch, etc)</w:t>
            </w:r>
          </w:p>
          <w:p w14:paraId="328EAD5B" w14:textId="77777777" w:rsidR="00766932" w:rsidRDefault="00766932" w:rsidP="00766932"/>
        </w:tc>
      </w:tr>
    </w:tbl>
    <w:p w14:paraId="7BC19810" w14:textId="77777777" w:rsidR="00766932" w:rsidRPr="00766932" w:rsidRDefault="00766932" w:rsidP="00766932">
      <w:pPr>
        <w:spacing w:after="0" w:line="240" w:lineRule="auto"/>
      </w:pPr>
    </w:p>
    <w:p w14:paraId="4CF38A29" w14:textId="77777777" w:rsidR="00766932" w:rsidRDefault="00766932" w:rsidP="00766932">
      <w:pPr>
        <w:spacing w:after="0" w:line="240" w:lineRule="auto"/>
        <w:rPr>
          <w:b/>
        </w:rPr>
      </w:pPr>
      <w:r w:rsidRPr="00706609">
        <w:rPr>
          <w:b/>
        </w:rPr>
        <w:t>Missie &amp; visie</w:t>
      </w:r>
    </w:p>
    <w:p w14:paraId="3608138C" w14:textId="77777777" w:rsidR="00706609" w:rsidRPr="00706609" w:rsidRDefault="00706609" w:rsidP="00766932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932" w14:paraId="7EACBD68" w14:textId="77777777" w:rsidTr="00766932">
        <w:tc>
          <w:tcPr>
            <w:tcW w:w="9062" w:type="dxa"/>
          </w:tcPr>
          <w:p w14:paraId="6EE2B4BA" w14:textId="77777777" w:rsidR="00766932" w:rsidRDefault="00766932" w:rsidP="00766932">
            <w:r w:rsidRPr="00766932">
              <w:t>Dit draait om je bestaansrecht als vereniging. Waar</w:t>
            </w:r>
            <w:r>
              <w:t>om doe je de dingen die je doet?</w:t>
            </w:r>
          </w:p>
          <w:p w14:paraId="0A3C3FBB" w14:textId="77777777" w:rsidR="00766932" w:rsidRDefault="00766932" w:rsidP="00766932">
            <w:r>
              <w:t>Het is de l</w:t>
            </w:r>
            <w:r w:rsidRPr="00766932">
              <w:t>eidraad bij alles wat je doet</w:t>
            </w:r>
            <w:r>
              <w:t>.</w:t>
            </w:r>
            <w:r w:rsidRPr="00766932">
              <w:t xml:space="preserve"> </w:t>
            </w:r>
          </w:p>
          <w:p w14:paraId="44659BA9" w14:textId="77777777" w:rsidR="00766932" w:rsidRDefault="00766932" w:rsidP="00766932">
            <w:pPr>
              <w:pStyle w:val="Lijstalinea"/>
              <w:numPr>
                <w:ilvl w:val="0"/>
                <w:numId w:val="3"/>
              </w:numPr>
            </w:pPr>
            <w:r>
              <w:t xml:space="preserve">Missie: </w:t>
            </w:r>
            <w:r w:rsidRPr="00766932">
              <w:t>Wie ben je en waarvoor sta je?</w:t>
            </w:r>
            <w:r w:rsidR="00C241D9">
              <w:t xml:space="preserve"> (gaat over identiteit, waarden)</w:t>
            </w:r>
          </w:p>
          <w:p w14:paraId="09117B1D" w14:textId="77777777" w:rsidR="00766932" w:rsidRDefault="00766932" w:rsidP="00766932">
            <w:pPr>
              <w:pStyle w:val="Lijstalinea"/>
              <w:numPr>
                <w:ilvl w:val="0"/>
                <w:numId w:val="3"/>
              </w:numPr>
            </w:pPr>
            <w:r w:rsidRPr="00766932">
              <w:t xml:space="preserve">Visie: </w:t>
            </w:r>
            <w:r w:rsidR="00C241D9">
              <w:t xml:space="preserve">Wat is jullie </w:t>
            </w:r>
            <w:r w:rsidRPr="00766932">
              <w:t>toekomstdroom</w:t>
            </w:r>
            <w:r w:rsidR="00C241D9">
              <w:t xml:space="preserve">? </w:t>
            </w:r>
            <w:r w:rsidR="00C241D9">
              <w:br/>
            </w:r>
            <w:r w:rsidR="00C241D9" w:rsidRPr="00C241D9">
              <w:rPr>
                <w:i/>
              </w:rPr>
              <w:t>Bijvoorbeeld: hoe ziet jullie verenigingen er over 5 jaar idealiter uit?</w:t>
            </w:r>
            <w:r>
              <w:t xml:space="preserve">  </w:t>
            </w:r>
          </w:p>
        </w:tc>
      </w:tr>
    </w:tbl>
    <w:p w14:paraId="43EB2FA0" w14:textId="77777777" w:rsidR="00766932" w:rsidRPr="00766932" w:rsidRDefault="00766932" w:rsidP="00766932">
      <w:pPr>
        <w:spacing w:after="0" w:line="240" w:lineRule="auto"/>
      </w:pPr>
    </w:p>
    <w:p w14:paraId="308ED5E2" w14:textId="77777777" w:rsidR="00766932" w:rsidRDefault="00766932" w:rsidP="00766932">
      <w:pPr>
        <w:spacing w:after="0" w:line="240" w:lineRule="auto"/>
        <w:rPr>
          <w:b/>
        </w:rPr>
      </w:pPr>
      <w:r w:rsidRPr="00706609">
        <w:rPr>
          <w:b/>
        </w:rPr>
        <w:t>Doel &amp; doelstelling</w:t>
      </w:r>
    </w:p>
    <w:p w14:paraId="72B000E3" w14:textId="77777777" w:rsidR="00706609" w:rsidRPr="00706609" w:rsidRDefault="00706609" w:rsidP="00766932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CC2" w14:paraId="04290F7F" w14:textId="77777777" w:rsidTr="00D16CC2">
        <w:tc>
          <w:tcPr>
            <w:tcW w:w="9062" w:type="dxa"/>
          </w:tcPr>
          <w:p w14:paraId="651EF0BC" w14:textId="77777777" w:rsidR="00D16CC2" w:rsidRPr="00D16CC2" w:rsidRDefault="00D16CC2" w:rsidP="00D16CC2">
            <w:pPr>
              <w:rPr>
                <w:u w:val="single"/>
              </w:rPr>
            </w:pPr>
            <w:r>
              <w:rPr>
                <w:u w:val="single"/>
              </w:rPr>
              <w:t>Doel</w:t>
            </w:r>
          </w:p>
          <w:p w14:paraId="6F064844" w14:textId="77777777" w:rsidR="00D16CC2" w:rsidRDefault="00D16CC2" w:rsidP="00D16CC2">
            <w:pPr>
              <w:rPr>
                <w:b/>
                <w:bCs/>
              </w:rPr>
            </w:pPr>
            <w:r w:rsidRPr="00D16CC2">
              <w:t>Antwoord op de vraag:</w:t>
            </w:r>
            <w:r>
              <w:t xml:space="preserve"> </w:t>
            </w:r>
            <w:r w:rsidRPr="00D16CC2">
              <w:rPr>
                <w:b/>
                <w:bCs/>
              </w:rPr>
              <w:t>Wat wil je bereiken of realiseren</w:t>
            </w:r>
            <w:r>
              <w:rPr>
                <w:b/>
                <w:bCs/>
              </w:rPr>
              <w:t>?</w:t>
            </w:r>
          </w:p>
          <w:p w14:paraId="5F0F4F17" w14:textId="77777777" w:rsidR="00D16CC2" w:rsidRDefault="00D16CC2" w:rsidP="00D16CC2">
            <w:pPr>
              <w:rPr>
                <w:i/>
              </w:rPr>
            </w:pPr>
          </w:p>
          <w:p w14:paraId="6959FEE5" w14:textId="77777777" w:rsidR="00D16CC2" w:rsidRDefault="00D16CC2" w:rsidP="00D16CC2">
            <w:pPr>
              <w:rPr>
                <w:i/>
              </w:rPr>
            </w:pPr>
            <w:r w:rsidRPr="00D16CC2">
              <w:rPr>
                <w:i/>
              </w:rPr>
              <w:t xml:space="preserve">Voorbeeld: </w:t>
            </w:r>
          </w:p>
          <w:p w14:paraId="3C94735B" w14:textId="77777777" w:rsidR="00D16CC2" w:rsidRDefault="00D16CC2" w:rsidP="00D16CC2">
            <w:pPr>
              <w:rPr>
                <w:i/>
              </w:rPr>
            </w:pPr>
            <w:r>
              <w:rPr>
                <w:i/>
              </w:rPr>
              <w:t>Stel dat je visie is om over 5 jaar nog altijd een bloeiende vereniging te zijn, met 20% meer leden en een stabiel bestuur, die jaarlijks 2 gewone optredens geeft en 1 vernieuwende productie maakt.</w:t>
            </w:r>
          </w:p>
          <w:p w14:paraId="261A2D92" w14:textId="77777777" w:rsidR="00C40418" w:rsidRDefault="00D16CC2" w:rsidP="00D16CC2">
            <w:pPr>
              <w:rPr>
                <w:i/>
              </w:rPr>
            </w:pPr>
            <w:r>
              <w:rPr>
                <w:i/>
              </w:rPr>
              <w:t xml:space="preserve">Daar kan je in stapjes naar toe werken. </w:t>
            </w:r>
          </w:p>
          <w:p w14:paraId="555306C4" w14:textId="77777777" w:rsidR="00D16CC2" w:rsidRDefault="00D16CC2" w:rsidP="00D16CC2">
            <w:pPr>
              <w:rPr>
                <w:i/>
              </w:rPr>
            </w:pPr>
            <w:r>
              <w:rPr>
                <w:i/>
              </w:rPr>
              <w:t>Het doel voor de eerste 2 jaar kan dan bijv zijn dat je eerst gaat werken aan een stabiel bestuur en een goede financiële basis.</w:t>
            </w:r>
            <w:r w:rsidR="00C40418">
              <w:rPr>
                <w:i/>
              </w:rPr>
              <w:t xml:space="preserve"> Of dat je je eerst wil richten op een vernieuwende productie, met nieuwe samenwerkingen. Of…. </w:t>
            </w:r>
          </w:p>
          <w:p w14:paraId="6D37670A" w14:textId="77777777" w:rsidR="00C40418" w:rsidRDefault="00C40418" w:rsidP="00D16CC2">
            <w:pPr>
              <w:rPr>
                <w:i/>
              </w:rPr>
            </w:pPr>
            <w:r>
              <w:rPr>
                <w:i/>
              </w:rPr>
              <w:t>De keuze is aan jullie.</w:t>
            </w:r>
          </w:p>
          <w:p w14:paraId="0178E2AC" w14:textId="77777777" w:rsidR="00C40418" w:rsidRPr="00C40418" w:rsidRDefault="00C40418" w:rsidP="00D16CC2">
            <w:pPr>
              <w:rPr>
                <w:i/>
              </w:rPr>
            </w:pPr>
          </w:p>
          <w:p w14:paraId="159C93AA" w14:textId="77777777" w:rsidR="00D16CC2" w:rsidRPr="00D16CC2" w:rsidRDefault="00D16CC2" w:rsidP="00D16CC2">
            <w:pPr>
              <w:rPr>
                <w:i/>
              </w:rPr>
            </w:pPr>
            <w:r w:rsidRPr="00D16CC2">
              <w:rPr>
                <w:i/>
              </w:rPr>
              <w:t xml:space="preserve">Voorbeelden: </w:t>
            </w:r>
          </w:p>
          <w:p w14:paraId="32D9968F" w14:textId="77777777" w:rsidR="00D16CC2" w:rsidRDefault="00D16CC2" w:rsidP="00D16CC2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D16CC2">
              <w:rPr>
                <w:i/>
              </w:rPr>
              <w:t xml:space="preserve">mensen activeren of verbinden </w:t>
            </w:r>
          </w:p>
          <w:p w14:paraId="6071BAF6" w14:textId="77777777" w:rsidR="00C40418" w:rsidRPr="00D16CC2" w:rsidRDefault="00C40418" w:rsidP="00D16CC2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lastRenderedPageBreak/>
              <w:t>het neerzetten van een stabiel bestuur en verschillende commissies voor uitvoerende werkzaamheden</w:t>
            </w:r>
          </w:p>
          <w:p w14:paraId="061E4ABF" w14:textId="77777777" w:rsidR="00D16CC2" w:rsidRPr="00D16CC2" w:rsidRDefault="00D16CC2" w:rsidP="00D16CC2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D16CC2">
              <w:rPr>
                <w:i/>
              </w:rPr>
              <w:t xml:space="preserve">podium bieden voor groepen uit de buurt </w:t>
            </w:r>
          </w:p>
          <w:p w14:paraId="5326353C" w14:textId="77777777" w:rsidR="00D16CC2" w:rsidRPr="00D16CC2" w:rsidRDefault="00D16CC2" w:rsidP="00D16CC2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D16CC2">
              <w:rPr>
                <w:i/>
              </w:rPr>
              <w:t xml:space="preserve">voorzien in een maatschappelijke behoefte (aan..) </w:t>
            </w:r>
          </w:p>
          <w:p w14:paraId="7BD5334F" w14:textId="77777777" w:rsidR="00D16CC2" w:rsidRPr="00D16CC2" w:rsidRDefault="00D16CC2" w:rsidP="00D16CC2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D16CC2">
              <w:rPr>
                <w:i/>
              </w:rPr>
              <w:t xml:space="preserve">een verandering teweeg brengen (in..) </w:t>
            </w:r>
          </w:p>
          <w:p w14:paraId="3D1E48D9" w14:textId="77777777" w:rsidR="00D16CC2" w:rsidRDefault="00D16CC2" w:rsidP="00D16CC2"/>
          <w:p w14:paraId="4DDD7D14" w14:textId="77777777" w:rsidR="00C241D9" w:rsidRDefault="00D16CC2" w:rsidP="00D16CC2">
            <w:r w:rsidRPr="00D16CC2">
              <w:rPr>
                <w:u w:val="single"/>
              </w:rPr>
              <w:t>Doelstellingen</w:t>
            </w:r>
            <w:r>
              <w:t xml:space="preserve"> </w:t>
            </w:r>
          </w:p>
          <w:p w14:paraId="451456B6" w14:textId="77777777" w:rsidR="00D16CC2" w:rsidRDefault="00C241D9" w:rsidP="00D16CC2">
            <w:r>
              <w:t xml:space="preserve">Doelstellingen </w:t>
            </w:r>
            <w:r w:rsidR="00D16CC2">
              <w:t>geven specifieke invulling aan de doelen, en zijn SMART</w:t>
            </w:r>
          </w:p>
          <w:p w14:paraId="384F53EB" w14:textId="77777777" w:rsidR="00D16CC2" w:rsidRPr="00D16CC2" w:rsidRDefault="00D16CC2" w:rsidP="00D16CC2">
            <w:r w:rsidRPr="00D16CC2">
              <w:rPr>
                <w:b/>
                <w:bCs/>
              </w:rPr>
              <w:t>S</w:t>
            </w:r>
            <w:r w:rsidRPr="00D16CC2">
              <w:t>pecifiek - </w:t>
            </w:r>
            <w:r w:rsidRPr="00D16CC2">
              <w:rPr>
                <w:i/>
                <w:iCs/>
              </w:rPr>
              <w:t>Is de doelstelling eenduidig?</w:t>
            </w:r>
          </w:p>
          <w:p w14:paraId="56532301" w14:textId="77777777" w:rsidR="00D16CC2" w:rsidRPr="00D16CC2" w:rsidRDefault="00D16CC2" w:rsidP="00D16CC2">
            <w:r w:rsidRPr="00D16CC2">
              <w:rPr>
                <w:b/>
                <w:bCs/>
              </w:rPr>
              <w:t>M</w:t>
            </w:r>
            <w:r w:rsidRPr="00D16CC2">
              <w:t>eetbaar - </w:t>
            </w:r>
            <w:r w:rsidRPr="00D16CC2">
              <w:rPr>
                <w:i/>
                <w:iCs/>
              </w:rPr>
              <w:t>Onder welke (meetbare/observeerbare) voorwaarden of vorm is het doel bereikt?</w:t>
            </w:r>
          </w:p>
          <w:p w14:paraId="4E72C5E3" w14:textId="77777777" w:rsidR="00D16CC2" w:rsidRPr="00D16CC2" w:rsidRDefault="00D16CC2" w:rsidP="00D16CC2">
            <w:r w:rsidRPr="00D16CC2">
              <w:rPr>
                <w:b/>
                <w:bCs/>
              </w:rPr>
              <w:t>A</w:t>
            </w:r>
            <w:r w:rsidRPr="00D16CC2">
              <w:t>cceptabel - </w:t>
            </w:r>
            <w:r w:rsidRPr="00D16CC2">
              <w:rPr>
                <w:i/>
                <w:iCs/>
              </w:rPr>
              <w:t>Zijn deze doelen acceptabel voor de doelgroep en/of het management?</w:t>
            </w:r>
          </w:p>
          <w:p w14:paraId="241E7E37" w14:textId="77777777" w:rsidR="00D16CC2" w:rsidRPr="00D16CC2" w:rsidRDefault="00D16CC2" w:rsidP="00D16CC2">
            <w:r w:rsidRPr="00D16CC2">
              <w:rPr>
                <w:b/>
                <w:bCs/>
              </w:rPr>
              <w:t>R</w:t>
            </w:r>
            <w:r w:rsidRPr="00D16CC2">
              <w:t>ealistisch - </w:t>
            </w:r>
            <w:r w:rsidRPr="00D16CC2">
              <w:rPr>
                <w:i/>
                <w:iCs/>
              </w:rPr>
              <w:t>Is het doel haalbaar?</w:t>
            </w:r>
          </w:p>
          <w:p w14:paraId="40DCDB46" w14:textId="77777777" w:rsidR="00D16CC2" w:rsidRPr="00D16CC2" w:rsidRDefault="00D16CC2" w:rsidP="00D16CC2">
            <w:r w:rsidRPr="00D16CC2">
              <w:rPr>
                <w:b/>
                <w:bCs/>
              </w:rPr>
              <w:t>T</w:t>
            </w:r>
            <w:r w:rsidRPr="00D16CC2">
              <w:t>ijdgebonden - </w:t>
            </w:r>
            <w:r w:rsidRPr="00D16CC2">
              <w:rPr>
                <w:i/>
                <w:iCs/>
              </w:rPr>
              <w:t>Wanneer (in de tijd) moet het doel bereikt zijn?</w:t>
            </w:r>
          </w:p>
          <w:p w14:paraId="73D4D75B" w14:textId="77777777" w:rsidR="00D16CC2" w:rsidRDefault="00D16CC2" w:rsidP="00D16CC2">
            <w:r>
              <w:t xml:space="preserve"> </w:t>
            </w:r>
          </w:p>
          <w:p w14:paraId="4756B079" w14:textId="77777777" w:rsidR="00C40418" w:rsidRPr="00C40418" w:rsidRDefault="00C40418" w:rsidP="00D16CC2">
            <w:pPr>
              <w:rPr>
                <w:i/>
              </w:rPr>
            </w:pPr>
            <w:r w:rsidRPr="00C40418">
              <w:rPr>
                <w:i/>
              </w:rPr>
              <w:t>Voorbeeld:</w:t>
            </w:r>
          </w:p>
          <w:p w14:paraId="63BCF9E1" w14:textId="77777777" w:rsidR="00C40418" w:rsidRPr="00C40418" w:rsidRDefault="00C40418" w:rsidP="00C40418">
            <w:pPr>
              <w:rPr>
                <w:i/>
              </w:rPr>
            </w:pPr>
            <w:r w:rsidRPr="00C40418">
              <w:rPr>
                <w:i/>
              </w:rPr>
              <w:t>Het in 2019 organiseren van 14 workshops om het culturele veld te informeren en voor te bereiden op de nieuwe subsidieverordening 2021-2022. (doel</w:t>
            </w:r>
            <w:r>
              <w:rPr>
                <w:i/>
              </w:rPr>
              <w:t>stelling</w:t>
            </w:r>
            <w:r w:rsidRPr="00C40418">
              <w:rPr>
                <w:i/>
              </w:rPr>
              <w:t xml:space="preserve"> Cultuurcoach)</w:t>
            </w:r>
          </w:p>
          <w:p w14:paraId="63CB2A77" w14:textId="77777777" w:rsidR="00D16CC2" w:rsidRDefault="00C40418" w:rsidP="00D16CC2">
            <w:r>
              <w:t xml:space="preserve"> </w:t>
            </w:r>
          </w:p>
        </w:tc>
      </w:tr>
    </w:tbl>
    <w:p w14:paraId="36441CB5" w14:textId="77777777" w:rsidR="00D16CC2" w:rsidRPr="00766932" w:rsidRDefault="00D16CC2" w:rsidP="00766932">
      <w:pPr>
        <w:spacing w:after="0" w:line="240" w:lineRule="auto"/>
      </w:pPr>
    </w:p>
    <w:p w14:paraId="6E0E0D9D" w14:textId="77777777" w:rsidR="00766932" w:rsidRDefault="00766932" w:rsidP="00766932">
      <w:pPr>
        <w:spacing w:after="0" w:line="240" w:lineRule="auto"/>
        <w:rPr>
          <w:b/>
        </w:rPr>
      </w:pPr>
      <w:r w:rsidRPr="00706609">
        <w:rPr>
          <w:b/>
        </w:rPr>
        <w:t>Doelgroep</w:t>
      </w:r>
    </w:p>
    <w:p w14:paraId="2C2D3347" w14:textId="77777777" w:rsidR="00706609" w:rsidRPr="00706609" w:rsidRDefault="00706609" w:rsidP="00766932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418" w14:paraId="17EBF2BF" w14:textId="77777777" w:rsidTr="00C40418">
        <w:tc>
          <w:tcPr>
            <w:tcW w:w="9062" w:type="dxa"/>
          </w:tcPr>
          <w:p w14:paraId="5D14EC5B" w14:textId="77777777" w:rsidR="00C40418" w:rsidRPr="00C40418" w:rsidRDefault="00C40418" w:rsidP="00C40418">
            <w:r w:rsidRPr="00C40418">
              <w:rPr>
                <w:bCs/>
              </w:rPr>
              <w:t>Wie is je publiek / voor wie ben je er?</w:t>
            </w:r>
          </w:p>
          <w:p w14:paraId="06BC366E" w14:textId="77777777" w:rsidR="00C40418" w:rsidRPr="00C40418" w:rsidRDefault="00C40418" w:rsidP="00C40418">
            <w:r w:rsidRPr="00C40418">
              <w:t xml:space="preserve">Beschrijf ze met </w:t>
            </w:r>
            <w:r>
              <w:t xml:space="preserve">bijvoorbeeld deze </w:t>
            </w:r>
            <w:r w:rsidRPr="00C40418">
              <w:t>kenmerken:</w:t>
            </w:r>
          </w:p>
          <w:p w14:paraId="7D80C57E" w14:textId="77777777" w:rsidR="00C40418" w:rsidRPr="00C40418" w:rsidRDefault="00C40418" w:rsidP="00C40418">
            <w:pPr>
              <w:pStyle w:val="Lijstalinea"/>
              <w:numPr>
                <w:ilvl w:val="0"/>
                <w:numId w:val="5"/>
              </w:numPr>
            </w:pPr>
            <w:r w:rsidRPr="00C40418">
              <w:t xml:space="preserve">Geografisch </w:t>
            </w:r>
            <w:r w:rsidRPr="00C40418">
              <w:rPr>
                <w:i/>
                <w:iCs/>
              </w:rPr>
              <w:t>(waar komen ze vandaan)</w:t>
            </w:r>
          </w:p>
          <w:p w14:paraId="50256111" w14:textId="77777777" w:rsidR="00C40418" w:rsidRPr="00C40418" w:rsidRDefault="00C40418" w:rsidP="00C40418">
            <w:pPr>
              <w:pStyle w:val="Lijstalinea"/>
              <w:numPr>
                <w:ilvl w:val="0"/>
                <w:numId w:val="5"/>
              </w:numPr>
            </w:pPr>
            <w:r w:rsidRPr="00C40418">
              <w:t xml:space="preserve">Demografisch </w:t>
            </w:r>
            <w:r w:rsidRPr="00C40418">
              <w:rPr>
                <w:i/>
                <w:iCs/>
              </w:rPr>
              <w:t>(leeftijd, geslacht, religie, land van herkomst)</w:t>
            </w:r>
          </w:p>
          <w:p w14:paraId="4509B167" w14:textId="795C046D" w:rsidR="00C40418" w:rsidRPr="00C40418" w:rsidRDefault="00C40418" w:rsidP="00C40418">
            <w:pPr>
              <w:pStyle w:val="Lijstalinea"/>
              <w:numPr>
                <w:ilvl w:val="0"/>
                <w:numId w:val="5"/>
              </w:numPr>
            </w:pPr>
            <w:r w:rsidRPr="00C40418">
              <w:t xml:space="preserve">Psychografisch </w:t>
            </w:r>
            <w:r w:rsidRPr="00C40418">
              <w:rPr>
                <w:i/>
                <w:iCs/>
              </w:rPr>
              <w:t>(interesses, lifestyle)</w:t>
            </w:r>
          </w:p>
          <w:p w14:paraId="1FE7894C" w14:textId="77777777" w:rsidR="00C40418" w:rsidRPr="00C40418" w:rsidRDefault="00C40418" w:rsidP="00C40418">
            <w:pPr>
              <w:pStyle w:val="Lijstalinea"/>
              <w:numPr>
                <w:ilvl w:val="0"/>
                <w:numId w:val="5"/>
              </w:numPr>
            </w:pPr>
            <w:r w:rsidRPr="00C40418">
              <w:t xml:space="preserve">Socio-economisch: persoonskenmerken </w:t>
            </w:r>
            <w:r w:rsidRPr="00C40418">
              <w:rPr>
                <w:i/>
                <w:iCs/>
              </w:rPr>
              <w:t>(opleiding, inkomen, sociale klasse, beroep)</w:t>
            </w:r>
          </w:p>
          <w:p w14:paraId="108AEA06" w14:textId="77777777" w:rsidR="00C40418" w:rsidRDefault="00C40418" w:rsidP="00C40418">
            <w:pPr>
              <w:rPr>
                <w:b/>
                <w:bCs/>
              </w:rPr>
            </w:pPr>
          </w:p>
          <w:p w14:paraId="3C40B19C" w14:textId="69348857" w:rsidR="00C40418" w:rsidRPr="00C40418" w:rsidRDefault="00C40418" w:rsidP="00C40418">
            <w:pPr>
              <w:rPr>
                <w:bCs/>
              </w:rPr>
            </w:pPr>
            <w:r w:rsidRPr="00C40418">
              <w:rPr>
                <w:bCs/>
              </w:rPr>
              <w:t>Dit kan</w:t>
            </w:r>
            <w:r>
              <w:rPr>
                <w:bCs/>
              </w:rPr>
              <w:t xml:space="preserve"> gaan om jullie huidige doelgroep én om een gewenste doelgroep</w:t>
            </w:r>
            <w:r w:rsidR="007A14C6">
              <w:rPr>
                <w:bCs/>
              </w:rPr>
              <w:t>(en)</w:t>
            </w:r>
            <w:r>
              <w:rPr>
                <w:bCs/>
              </w:rPr>
              <w:t xml:space="preserve"> bij bijv. een nieuwe/vernieuwende activiteit.</w:t>
            </w:r>
            <w:r w:rsidR="00C241D9">
              <w:rPr>
                <w:bCs/>
              </w:rPr>
              <w:t xml:space="preserve"> Dit kunnen dan twee of meerdere aparte omschrijvingen zijn.</w:t>
            </w:r>
            <w:r w:rsidR="00EE49E3">
              <w:rPr>
                <w:bCs/>
              </w:rPr>
              <w:t xml:space="preserve"> Geef ook aan waarom je een gewenste doelgroep wil</w:t>
            </w:r>
            <w:r w:rsidR="005B06E7">
              <w:rPr>
                <w:bCs/>
              </w:rPr>
              <w:t>t</w:t>
            </w:r>
            <w:r w:rsidR="00EE49E3">
              <w:rPr>
                <w:bCs/>
              </w:rPr>
              <w:t xml:space="preserve"> bereiken. </w:t>
            </w:r>
          </w:p>
          <w:p w14:paraId="18EA87D0" w14:textId="77777777" w:rsidR="00C40418" w:rsidRDefault="00C40418" w:rsidP="00C40418">
            <w:pPr>
              <w:rPr>
                <w:bCs/>
              </w:rPr>
            </w:pPr>
          </w:p>
          <w:p w14:paraId="7868FDBE" w14:textId="77777777" w:rsidR="00C40418" w:rsidRPr="00C40418" w:rsidRDefault="00C40418" w:rsidP="00C40418">
            <w:r w:rsidRPr="00C40418">
              <w:rPr>
                <w:bCs/>
              </w:rPr>
              <w:t xml:space="preserve">Waarom? </w:t>
            </w:r>
          </w:p>
          <w:p w14:paraId="6EDB514A" w14:textId="77777777" w:rsidR="00C40418" w:rsidRDefault="00C40418" w:rsidP="00C40418">
            <w:r w:rsidRPr="00C40418">
              <w:t>Het helpt bij activiteiten en promotie</w:t>
            </w:r>
            <w:r>
              <w:t xml:space="preserve"> &gt; het maakt het voor jezelf makkelijker om keuzes te maken in de te organiseren activiteiten, en het helpt om je doelgroep te vinden bij de promotie.</w:t>
            </w:r>
          </w:p>
          <w:p w14:paraId="6ECA7A0B" w14:textId="77777777" w:rsidR="00C40418" w:rsidRPr="00C40418" w:rsidRDefault="00C40418" w:rsidP="00C40418">
            <w:r>
              <w:t>‘Iedereen’ is namelijk nooit je doelgroep.</w:t>
            </w:r>
          </w:p>
          <w:p w14:paraId="68B8E311" w14:textId="77777777" w:rsidR="00C40418" w:rsidRDefault="00C40418" w:rsidP="00766932">
            <w:r>
              <w:t xml:space="preserve"> </w:t>
            </w:r>
          </w:p>
        </w:tc>
      </w:tr>
    </w:tbl>
    <w:p w14:paraId="51CC4E9F" w14:textId="77777777" w:rsidR="00C40418" w:rsidRPr="00766932" w:rsidRDefault="00C40418" w:rsidP="00766932">
      <w:pPr>
        <w:spacing w:after="0" w:line="240" w:lineRule="auto"/>
      </w:pPr>
    </w:p>
    <w:p w14:paraId="25F0FD4F" w14:textId="77777777" w:rsidR="00766932" w:rsidRDefault="00766932" w:rsidP="00766932">
      <w:pPr>
        <w:spacing w:after="0" w:line="240" w:lineRule="auto"/>
        <w:rPr>
          <w:b/>
        </w:rPr>
      </w:pPr>
      <w:r w:rsidRPr="00706609">
        <w:rPr>
          <w:b/>
        </w:rPr>
        <w:t>Activiteiten</w:t>
      </w:r>
      <w:r w:rsidR="009E19CA" w:rsidRPr="00706609">
        <w:rPr>
          <w:b/>
        </w:rPr>
        <w:t xml:space="preserve"> </w:t>
      </w:r>
    </w:p>
    <w:p w14:paraId="2932877B" w14:textId="77777777" w:rsidR="00706609" w:rsidRPr="00706609" w:rsidRDefault="00706609" w:rsidP="00766932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02" w14:paraId="44BAD223" w14:textId="77777777" w:rsidTr="00335A02">
        <w:tc>
          <w:tcPr>
            <w:tcW w:w="9062" w:type="dxa"/>
          </w:tcPr>
          <w:p w14:paraId="128453FA" w14:textId="77777777" w:rsidR="00335A02" w:rsidRPr="00335A02" w:rsidRDefault="00335A02" w:rsidP="00335A02">
            <w:r w:rsidRPr="00335A02">
              <w:t>Wat ga je doen in 2021 en 2022?</w:t>
            </w:r>
          </w:p>
          <w:p w14:paraId="79964C93" w14:textId="77777777" w:rsidR="00335A02" w:rsidRPr="00335A02" w:rsidRDefault="00335A02" w:rsidP="00335A02">
            <w:pPr>
              <w:pStyle w:val="Lijstalinea"/>
              <w:numPr>
                <w:ilvl w:val="0"/>
                <w:numId w:val="6"/>
              </w:numPr>
            </w:pPr>
            <w:r w:rsidRPr="00335A02">
              <w:t>Is er een thema</w:t>
            </w:r>
            <w:r>
              <w:t xml:space="preserve"> (voor de komende 2 jaar, of per jaar, of per activiteit)</w:t>
            </w:r>
            <w:r w:rsidRPr="00335A02">
              <w:t>?</w:t>
            </w:r>
            <w:r w:rsidR="007A14C6">
              <w:t xml:space="preserve"> Zo ja, omschrijf dit.</w:t>
            </w:r>
          </w:p>
          <w:p w14:paraId="16048A6E" w14:textId="77777777" w:rsidR="00335A02" w:rsidRPr="007A14C6" w:rsidRDefault="00335A02" w:rsidP="00335A02">
            <w:pPr>
              <w:pStyle w:val="Lijstalinea"/>
              <w:numPr>
                <w:ilvl w:val="0"/>
                <w:numId w:val="6"/>
              </w:numPr>
              <w:rPr>
                <w:i/>
              </w:rPr>
            </w:pPr>
            <w:r w:rsidRPr="00335A02">
              <w:t>Wat wordt je programma</w:t>
            </w:r>
            <w:r>
              <w:t xml:space="preserve">? </w:t>
            </w:r>
            <w:r>
              <w:br/>
              <w:t xml:space="preserve">Korte globale omschrijving. </w:t>
            </w:r>
            <w:r>
              <w:br/>
            </w:r>
            <w:r w:rsidRPr="007A14C6">
              <w:rPr>
                <w:i/>
              </w:rPr>
              <w:t>Bijvoorbeeld: ieder jaar organiseren we 3 optredens: 2 in het voorjaar en 1 in het najaar. Daarnaast gaan we in 2021 een training ‘bestuur’ volgen en in 2022 zullen we ons verdiepen in financien.</w:t>
            </w:r>
          </w:p>
          <w:p w14:paraId="473F6E82" w14:textId="1F5F5929" w:rsidR="009A5327" w:rsidRPr="005B06E7" w:rsidRDefault="00335A02" w:rsidP="00335A02">
            <w:pPr>
              <w:pStyle w:val="Lijstalinea"/>
              <w:numPr>
                <w:ilvl w:val="0"/>
                <w:numId w:val="6"/>
              </w:numPr>
              <w:rPr>
                <w:i/>
              </w:rPr>
            </w:pPr>
            <w:r w:rsidRPr="00335A02">
              <w:t>Welke activiteiten ga je organiseren?</w:t>
            </w:r>
            <w:r>
              <w:br/>
              <w:t>Zo concreet mogelijk.</w:t>
            </w:r>
            <w:r>
              <w:br/>
              <w:t>Bijvoorbeeld in een tijdspad, met per activiteit omschreven wat je gaat doen.</w:t>
            </w:r>
          </w:p>
          <w:p w14:paraId="677F552E" w14:textId="487E19EF" w:rsidR="00335A02" w:rsidRPr="007A14C6" w:rsidRDefault="009A5327" w:rsidP="005B06E7">
            <w:pPr>
              <w:pStyle w:val="Lijstalinea"/>
              <w:ind w:left="360"/>
              <w:rPr>
                <w:i/>
              </w:rPr>
            </w:pPr>
            <w:r>
              <w:lastRenderedPageBreak/>
              <w:t>Licht</w:t>
            </w:r>
            <w:r w:rsidR="005B06E7">
              <w:t xml:space="preserve"> daarbij</w:t>
            </w:r>
            <w:r>
              <w:t xml:space="preserve"> de subsidiabel</w:t>
            </w:r>
            <w:r w:rsidR="005B06E7">
              <w:t>e</w:t>
            </w:r>
            <w:r>
              <w:t xml:space="preserve"> activiteiten toe</w:t>
            </w:r>
            <w:r w:rsidR="005B06E7">
              <w:t>.</w:t>
            </w:r>
            <w:r>
              <w:t xml:space="preserve"> </w:t>
            </w:r>
            <w:r w:rsidR="00335A02">
              <w:br/>
            </w:r>
            <w:r w:rsidR="00335A02" w:rsidRPr="007A14C6">
              <w:rPr>
                <w:i/>
              </w:rPr>
              <w:t>Voorbeeld:</w:t>
            </w:r>
          </w:p>
          <w:p w14:paraId="1AF3AB64" w14:textId="77777777" w:rsidR="007A14C6" w:rsidRDefault="00335A02" w:rsidP="00335A02">
            <w:pPr>
              <w:pStyle w:val="Lijstalinea"/>
              <w:numPr>
                <w:ilvl w:val="1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Concert ‘…’</w:t>
            </w:r>
            <w:r w:rsidR="007A14C6">
              <w:rPr>
                <w:i/>
              </w:rPr>
              <w:t>(titel)</w:t>
            </w:r>
          </w:p>
          <w:p w14:paraId="1102E177" w14:textId="77777777" w:rsidR="007A14C6" w:rsidRDefault="007A14C6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>
              <w:rPr>
                <w:i/>
              </w:rPr>
              <w:t>Eigen optreden</w:t>
            </w:r>
            <w:r>
              <w:rPr>
                <w:i/>
              </w:rPr>
              <w:br/>
              <w:t>Omschrijving van de activiteit</w:t>
            </w:r>
            <w:r w:rsidR="00723861">
              <w:rPr>
                <w:i/>
              </w:rPr>
              <w:t>, en het doel van de activiteit</w:t>
            </w:r>
          </w:p>
          <w:p w14:paraId="3690464E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 xml:space="preserve">Inhoud optreden: al bekend? Korte omschrijving van inhoud of (indien inhoud nog niet bekend is) van thema </w:t>
            </w:r>
          </w:p>
          <w:p w14:paraId="57E60164" w14:textId="77777777" w:rsidR="007A14C6" w:rsidRDefault="00335A02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Locatie: al bekend? Of voorbeelden waar dit zou kunnen (</w:t>
            </w:r>
            <w:r w:rsidR="004C5638" w:rsidRPr="007A14C6">
              <w:rPr>
                <w:i/>
              </w:rPr>
              <w:t xml:space="preserve">dat </w:t>
            </w:r>
            <w:r w:rsidRPr="007A14C6">
              <w:rPr>
                <w:i/>
              </w:rPr>
              <w:t xml:space="preserve">geeft ook </w:t>
            </w:r>
            <w:r w:rsidR="004C5638" w:rsidRPr="007A14C6">
              <w:rPr>
                <w:i/>
              </w:rPr>
              <w:t xml:space="preserve">een </w:t>
            </w:r>
            <w:r w:rsidR="007A14C6">
              <w:rPr>
                <w:i/>
              </w:rPr>
              <w:t>indicatie van kosten)</w:t>
            </w:r>
          </w:p>
          <w:p w14:paraId="2DD0381D" w14:textId="77777777" w:rsidR="007A14C6" w:rsidRDefault="00335A02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Datum: al bekend? Of indicatie, bijv ‘in de periode feb/maart</w:t>
            </w:r>
            <w:r w:rsidR="004C5638" w:rsidRPr="007A14C6">
              <w:rPr>
                <w:i/>
              </w:rPr>
              <w:t>’</w:t>
            </w:r>
          </w:p>
          <w:p w14:paraId="280581C2" w14:textId="77777777" w:rsidR="00335A02" w:rsidRP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Wat ga je doen aan promotie / (be)trekken van publiek?</w:t>
            </w:r>
            <w:r w:rsidRPr="007A14C6">
              <w:rPr>
                <w:i/>
              </w:rPr>
              <w:br/>
            </w:r>
          </w:p>
          <w:p w14:paraId="764FC56B" w14:textId="77777777" w:rsidR="007A14C6" w:rsidRDefault="004C5638" w:rsidP="00335A02">
            <w:pPr>
              <w:pStyle w:val="Lijstalinea"/>
              <w:numPr>
                <w:ilvl w:val="1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Samenwerkingsproject ‘….’</w:t>
            </w:r>
            <w:r w:rsidR="007A14C6">
              <w:rPr>
                <w:i/>
              </w:rPr>
              <w:t xml:space="preserve"> (titel)</w:t>
            </w:r>
          </w:p>
          <w:p w14:paraId="6D5580D2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Samenwerking met: ….</w:t>
            </w:r>
            <w:r w:rsidR="007A14C6">
              <w:rPr>
                <w:i/>
              </w:rPr>
              <w:br/>
              <w:t>Omschrijving van de activiteit</w:t>
            </w:r>
            <w:r w:rsidR="00723861">
              <w:rPr>
                <w:i/>
              </w:rPr>
              <w:t xml:space="preserve">, en het doel van de activiteit </w:t>
            </w:r>
            <w:r w:rsidR="007A14C6">
              <w:rPr>
                <w:i/>
              </w:rPr>
              <w:t xml:space="preserve"> </w:t>
            </w:r>
            <w:r w:rsidR="007A14C6">
              <w:rPr>
                <w:i/>
              </w:rPr>
              <w:br/>
              <w:t>Omschrijf de organisaties waar je mee samenwerkt, waarom je met hen samenwerkt en hoe er wordt samengewerkt</w:t>
            </w:r>
          </w:p>
          <w:p w14:paraId="043BE850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 xml:space="preserve">Inhoud optreden: al bekend? Korte omschrijving van inhoud of (indien inhoud nog niet bekend is) van thema </w:t>
            </w:r>
          </w:p>
          <w:p w14:paraId="094BE775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 xml:space="preserve">Locatie: al bekend? Of voorbeelden waar dit zou kunnen (dat geeft ook een </w:t>
            </w:r>
            <w:r w:rsidR="007A14C6">
              <w:rPr>
                <w:i/>
              </w:rPr>
              <w:t>indicatie van kosten)</w:t>
            </w:r>
          </w:p>
          <w:p w14:paraId="3FFB354B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Datum: al bekend? Of indicatie, bijv ‘in de periode mei/juni’</w:t>
            </w:r>
          </w:p>
          <w:p w14:paraId="23384428" w14:textId="77777777" w:rsidR="004C5638" w:rsidRP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Wat ga je doen aan promotie / (be)trekken van publiek?</w:t>
            </w:r>
            <w:r w:rsidRPr="007A14C6">
              <w:rPr>
                <w:i/>
              </w:rPr>
              <w:br/>
            </w:r>
          </w:p>
          <w:p w14:paraId="409B7811" w14:textId="504E58AA" w:rsidR="004C5638" w:rsidRPr="007A14C6" w:rsidRDefault="004C5638" w:rsidP="00335A02">
            <w:pPr>
              <w:pStyle w:val="Lijstalinea"/>
              <w:numPr>
                <w:ilvl w:val="1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Cursus …..</w:t>
            </w:r>
            <w:r w:rsidR="007A14C6">
              <w:rPr>
                <w:i/>
              </w:rPr>
              <w:br/>
              <w:t>Omschrijving van de activiteit</w:t>
            </w:r>
            <w:r w:rsidR="00723861">
              <w:rPr>
                <w:i/>
              </w:rPr>
              <w:t>, en het doel van de activiteit</w:t>
            </w:r>
            <w:r w:rsidR="005B06E7">
              <w:rPr>
                <w:i/>
              </w:rPr>
              <w:t xml:space="preserve">. </w:t>
            </w:r>
            <w:r w:rsidR="005B06E7">
              <w:rPr>
                <w:i/>
              </w:rPr>
              <w:br/>
              <w:t>I</w:t>
            </w:r>
            <w:r w:rsidR="00BB3A93">
              <w:rPr>
                <w:i/>
              </w:rPr>
              <w:t xml:space="preserve">s het </w:t>
            </w:r>
            <w:r w:rsidR="004F7E54">
              <w:rPr>
                <w:i/>
              </w:rPr>
              <w:t>gerelateerd</w:t>
            </w:r>
            <w:r w:rsidR="005B06E7">
              <w:rPr>
                <w:i/>
              </w:rPr>
              <w:t xml:space="preserve"> aan andere activiteiten?</w:t>
            </w:r>
            <w:r w:rsidR="00BB3A93">
              <w:rPr>
                <w:i/>
              </w:rPr>
              <w:t xml:space="preserve"> Doe je dit alleen of samen met een andere vereniging</w:t>
            </w:r>
            <w:r w:rsidR="005B06E7">
              <w:rPr>
                <w:i/>
              </w:rPr>
              <w:t>?</w:t>
            </w:r>
            <w:r w:rsidR="00723861">
              <w:rPr>
                <w:i/>
              </w:rPr>
              <w:t xml:space="preserve"> </w:t>
            </w:r>
            <w:r w:rsidR="007A14C6">
              <w:rPr>
                <w:i/>
              </w:rPr>
              <w:t xml:space="preserve"> </w:t>
            </w:r>
            <w:r w:rsidRPr="007A14C6">
              <w:rPr>
                <w:i/>
              </w:rPr>
              <w:br/>
            </w:r>
          </w:p>
          <w:p w14:paraId="2759ED3C" w14:textId="77777777" w:rsidR="007A14C6" w:rsidRDefault="004C5638" w:rsidP="00335A02">
            <w:pPr>
              <w:pStyle w:val="Lijstalinea"/>
              <w:numPr>
                <w:ilvl w:val="1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Optreden ‘….’</w:t>
            </w:r>
            <w:r w:rsidR="007A14C6">
              <w:rPr>
                <w:i/>
              </w:rPr>
              <w:t xml:space="preserve"> (titel)</w:t>
            </w:r>
          </w:p>
          <w:p w14:paraId="3FEECE18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Eigen optreden, met gastoptreden van …..</w:t>
            </w:r>
            <w:r w:rsidR="007A14C6">
              <w:rPr>
                <w:i/>
              </w:rPr>
              <w:br/>
              <w:t>Omschrijving van de activiteit</w:t>
            </w:r>
            <w:r w:rsidR="00723861">
              <w:rPr>
                <w:i/>
              </w:rPr>
              <w:t>, en het doel van de activiteit</w:t>
            </w:r>
            <w:r w:rsidR="007A14C6">
              <w:rPr>
                <w:i/>
              </w:rPr>
              <w:t xml:space="preserve"> </w:t>
            </w:r>
            <w:r w:rsidR="007A14C6">
              <w:rPr>
                <w:i/>
              </w:rPr>
              <w:br/>
              <w:t>Samenwerking? Omschrijf met wie, hoe en waarom.</w:t>
            </w:r>
          </w:p>
          <w:p w14:paraId="47654A81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Inhoud optreden: al bekend? Korte omschrijving van inhoud of (indien inhoud nog niet bekend is) van thema</w:t>
            </w:r>
            <w:r w:rsidR="007A14C6">
              <w:rPr>
                <w:i/>
              </w:rPr>
              <w:t xml:space="preserve"> </w:t>
            </w:r>
          </w:p>
          <w:p w14:paraId="13E82443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 xml:space="preserve">Locatie: al bekend? Of voorbeelden waar dit zou kunnen (dat geeft ook een </w:t>
            </w:r>
            <w:r w:rsidR="007A14C6">
              <w:rPr>
                <w:i/>
              </w:rPr>
              <w:t>indicatie van kosten)</w:t>
            </w:r>
          </w:p>
          <w:p w14:paraId="4BC3D94F" w14:textId="77777777" w:rsid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Datum: al bekend? Of indicatie, bijv ‘in de periode okt/nov’</w:t>
            </w:r>
          </w:p>
          <w:p w14:paraId="337483AB" w14:textId="77777777" w:rsidR="004C5638" w:rsidRPr="007A14C6" w:rsidRDefault="004C5638" w:rsidP="007A14C6">
            <w:pPr>
              <w:pStyle w:val="Lijstalinea"/>
              <w:numPr>
                <w:ilvl w:val="2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Wat ga je doen aan promotie / (be)trekken van publiek?</w:t>
            </w:r>
            <w:r w:rsidRPr="007A14C6">
              <w:rPr>
                <w:i/>
              </w:rPr>
              <w:br/>
            </w:r>
          </w:p>
          <w:p w14:paraId="17EBF40A" w14:textId="77777777" w:rsidR="004C5638" w:rsidRPr="007A14C6" w:rsidRDefault="004C5638" w:rsidP="00335A02">
            <w:pPr>
              <w:pStyle w:val="Lijstalinea"/>
              <w:numPr>
                <w:ilvl w:val="1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……</w:t>
            </w:r>
          </w:p>
          <w:p w14:paraId="51FDF0F5" w14:textId="77777777" w:rsidR="007A14C6" w:rsidRPr="00170955" w:rsidRDefault="004C5638" w:rsidP="007A14C6">
            <w:pPr>
              <w:pStyle w:val="Lijstalinea"/>
              <w:numPr>
                <w:ilvl w:val="1"/>
                <w:numId w:val="6"/>
              </w:numPr>
              <w:rPr>
                <w:i/>
              </w:rPr>
            </w:pPr>
            <w:r w:rsidRPr="007A14C6">
              <w:rPr>
                <w:i/>
              </w:rPr>
              <w:t>…..</w:t>
            </w:r>
          </w:p>
          <w:p w14:paraId="1611D23B" w14:textId="77777777" w:rsidR="00335A02" w:rsidRDefault="00335A02" w:rsidP="00335A02"/>
        </w:tc>
      </w:tr>
    </w:tbl>
    <w:p w14:paraId="4E1C651A" w14:textId="77777777" w:rsidR="00335A02" w:rsidRPr="00766932" w:rsidRDefault="00335A02" w:rsidP="00766932">
      <w:pPr>
        <w:spacing w:after="0" w:line="240" w:lineRule="auto"/>
      </w:pPr>
    </w:p>
    <w:p w14:paraId="325F6EDD" w14:textId="77777777" w:rsidR="004C5638" w:rsidRDefault="004C5638" w:rsidP="00766932">
      <w:pPr>
        <w:spacing w:after="0" w:line="240" w:lineRule="auto"/>
        <w:rPr>
          <w:b/>
        </w:rPr>
      </w:pPr>
      <w:r w:rsidRPr="00706609">
        <w:rPr>
          <w:b/>
        </w:rPr>
        <w:t>Programmalijnen</w:t>
      </w:r>
    </w:p>
    <w:p w14:paraId="122CD4A7" w14:textId="77777777" w:rsidR="00706609" w:rsidRPr="00706609" w:rsidRDefault="00706609" w:rsidP="00766932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638" w14:paraId="32C114DB" w14:textId="77777777" w:rsidTr="004C5638">
        <w:tc>
          <w:tcPr>
            <w:tcW w:w="9062" w:type="dxa"/>
          </w:tcPr>
          <w:p w14:paraId="5CE6BF44" w14:textId="77777777" w:rsidR="004C5638" w:rsidRDefault="004C5638" w:rsidP="004C5638">
            <w:r w:rsidRPr="004C5638">
              <w:t xml:space="preserve">Hoe </w:t>
            </w:r>
            <w:r>
              <w:t>dragen</w:t>
            </w:r>
            <w:r w:rsidRPr="004C5638">
              <w:t xml:space="preserve"> de activiteiten </w:t>
            </w:r>
            <w:r>
              <w:t>bij aan</w:t>
            </w:r>
            <w:r w:rsidRPr="004C5638">
              <w:t xml:space="preserve"> de programmalijn(en)?</w:t>
            </w:r>
          </w:p>
          <w:p w14:paraId="1B44812D" w14:textId="77777777" w:rsidR="004C5638" w:rsidRDefault="004C5638" w:rsidP="004C5638">
            <w:pPr>
              <w:pStyle w:val="Lijstalinea"/>
              <w:numPr>
                <w:ilvl w:val="0"/>
                <w:numId w:val="7"/>
              </w:numPr>
            </w:pPr>
            <w:r w:rsidRPr="004C5638">
              <w:t>Samenwerking</w:t>
            </w:r>
            <w:r>
              <w:br/>
              <w:t>Korte omschrijving wat je doet aan samenwerking, daarbij verwijzend naar het vorige punt.</w:t>
            </w:r>
          </w:p>
          <w:p w14:paraId="2E1C5D49" w14:textId="77777777" w:rsidR="004C5638" w:rsidRDefault="004C5638" w:rsidP="004C5638">
            <w:pPr>
              <w:pStyle w:val="Lijstalinea"/>
              <w:numPr>
                <w:ilvl w:val="0"/>
                <w:numId w:val="7"/>
              </w:numPr>
            </w:pPr>
            <w:r w:rsidRPr="004C5638">
              <w:t>Innovatie</w:t>
            </w:r>
            <w:r>
              <w:br/>
              <w:t>Korte omschrijving wat je doet aan innovatie, daarbij verwijzend naar het vorige punt.</w:t>
            </w:r>
          </w:p>
          <w:p w14:paraId="11338D5E" w14:textId="77777777" w:rsidR="004C5638" w:rsidRPr="004C5638" w:rsidRDefault="004C5638" w:rsidP="004C5638">
            <w:pPr>
              <w:pStyle w:val="Lijstalinea"/>
              <w:numPr>
                <w:ilvl w:val="0"/>
                <w:numId w:val="7"/>
              </w:numPr>
            </w:pPr>
            <w:r w:rsidRPr="004C5638">
              <w:lastRenderedPageBreak/>
              <w:t>Talentontwikkeling</w:t>
            </w:r>
            <w:r>
              <w:t xml:space="preserve"> </w:t>
            </w:r>
            <w:r>
              <w:br/>
              <w:t xml:space="preserve">Korte omschrijving wat je doet aan talentontwikkeling, daarbij verwijzend naar het vorige punt. </w:t>
            </w:r>
          </w:p>
          <w:p w14:paraId="01C30C72" w14:textId="77777777" w:rsidR="004C5638" w:rsidRDefault="004C5638" w:rsidP="00766932">
            <w:r>
              <w:t xml:space="preserve"> </w:t>
            </w:r>
          </w:p>
        </w:tc>
      </w:tr>
    </w:tbl>
    <w:p w14:paraId="3449EC2E" w14:textId="77777777" w:rsidR="004C5638" w:rsidRDefault="004C5638" w:rsidP="00766932">
      <w:pPr>
        <w:spacing w:after="0" w:line="240" w:lineRule="auto"/>
      </w:pPr>
    </w:p>
    <w:p w14:paraId="12F66A4B" w14:textId="77777777" w:rsidR="00766932" w:rsidRDefault="00723861" w:rsidP="00766932">
      <w:pPr>
        <w:spacing w:after="0" w:line="240" w:lineRule="auto"/>
        <w:rPr>
          <w:b/>
        </w:rPr>
      </w:pPr>
      <w:r w:rsidRPr="00706609">
        <w:rPr>
          <w:b/>
        </w:rPr>
        <w:t xml:space="preserve">Toelichting </w:t>
      </w:r>
      <w:r w:rsidR="00706609">
        <w:rPr>
          <w:b/>
        </w:rPr>
        <w:t xml:space="preserve">op de </w:t>
      </w:r>
      <w:r w:rsidRPr="00706609">
        <w:rPr>
          <w:b/>
        </w:rPr>
        <w:t>b</w:t>
      </w:r>
      <w:r w:rsidR="00766932" w:rsidRPr="00706609">
        <w:rPr>
          <w:b/>
        </w:rPr>
        <w:t>egroting</w:t>
      </w:r>
    </w:p>
    <w:p w14:paraId="125880F6" w14:textId="77777777" w:rsidR="00706609" w:rsidRPr="00706609" w:rsidRDefault="00706609" w:rsidP="00766932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153" w14:paraId="33330988" w14:textId="77777777" w:rsidTr="003E4153">
        <w:tc>
          <w:tcPr>
            <w:tcW w:w="9062" w:type="dxa"/>
          </w:tcPr>
          <w:p w14:paraId="68581C4E" w14:textId="77777777" w:rsidR="00170955" w:rsidRDefault="0035015D" w:rsidP="0035015D">
            <w:r>
              <w:t xml:space="preserve">Benoem </w:t>
            </w:r>
            <w:r w:rsidR="003E4153">
              <w:t xml:space="preserve">welk bedrag je wil aanvragen bij de gemeente, </w:t>
            </w:r>
            <w:r>
              <w:t>en omschrijf kort waarom je d</w:t>
            </w:r>
            <w:r w:rsidR="00723861">
              <w:t>it van de gemeente wil hebben.</w:t>
            </w:r>
            <w:r w:rsidR="00170955">
              <w:t xml:space="preserve"> (wat is de noodzaak voor het aanvragen van subsidie bij de gemeente)</w:t>
            </w:r>
          </w:p>
          <w:p w14:paraId="1742CC5B" w14:textId="77777777" w:rsidR="00170955" w:rsidRDefault="00723861" w:rsidP="0035015D">
            <w:r>
              <w:t xml:space="preserve"> </w:t>
            </w:r>
          </w:p>
          <w:p w14:paraId="78A687BC" w14:textId="5FFED442" w:rsidR="00723861" w:rsidRDefault="005B06E7" w:rsidP="0035015D">
            <w:r>
              <w:t>Onderbouw</w:t>
            </w:r>
            <w:r w:rsidR="00723861">
              <w:t xml:space="preserve"> de kostenposten op de begroting.</w:t>
            </w:r>
          </w:p>
          <w:p w14:paraId="27B23ED8" w14:textId="77777777" w:rsidR="003E4153" w:rsidRDefault="00723861" w:rsidP="0035015D">
            <w:r>
              <w:t>V</w:t>
            </w:r>
            <w:r w:rsidR="003E4153">
              <w:t>erwijs voor een specificatie van de kosten naar het aparte document ‘begroting’</w:t>
            </w:r>
          </w:p>
          <w:p w14:paraId="7C21AE92" w14:textId="77777777" w:rsidR="00723861" w:rsidRDefault="00723861" w:rsidP="00723861">
            <w:pPr>
              <w:spacing w:line="276" w:lineRule="auto"/>
            </w:pPr>
          </w:p>
        </w:tc>
      </w:tr>
    </w:tbl>
    <w:p w14:paraId="48016EDD" w14:textId="77777777" w:rsidR="003E4153" w:rsidRDefault="003E4153" w:rsidP="00766932">
      <w:pPr>
        <w:spacing w:after="0" w:line="240" w:lineRule="auto"/>
      </w:pPr>
    </w:p>
    <w:p w14:paraId="75247FD3" w14:textId="77777777" w:rsidR="005F51FC" w:rsidRDefault="005F51FC" w:rsidP="00766932">
      <w:pPr>
        <w:spacing w:after="0" w:line="240" w:lineRule="auto"/>
      </w:pPr>
    </w:p>
    <w:p w14:paraId="1448CA79" w14:textId="77777777" w:rsidR="005F51FC" w:rsidRPr="00766932" w:rsidRDefault="005F51FC" w:rsidP="00766932">
      <w:pPr>
        <w:spacing w:after="0" w:line="240" w:lineRule="auto"/>
      </w:pPr>
      <w:bookmarkStart w:id="0" w:name="_GoBack"/>
      <w:bookmarkEnd w:id="0"/>
    </w:p>
    <w:p w14:paraId="7A06E08F" w14:textId="77777777" w:rsidR="00F00A95" w:rsidRDefault="00F00A95" w:rsidP="00766932">
      <w:pPr>
        <w:spacing w:after="0" w:line="240" w:lineRule="auto"/>
      </w:pPr>
      <w:r w:rsidRPr="00706609">
        <w:rPr>
          <w:b/>
        </w:rPr>
        <w:t>Bijlage: begroting</w:t>
      </w:r>
      <w:r w:rsidR="00C241D9" w:rsidRPr="00706609">
        <w:rPr>
          <w:b/>
        </w:rPr>
        <w:br/>
      </w:r>
      <w:r w:rsidR="00C241D9">
        <w:t>Deze moet als apart document ingediend worden.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A95" w14:paraId="40035546" w14:textId="77777777" w:rsidTr="00F00A95">
        <w:tc>
          <w:tcPr>
            <w:tcW w:w="9062" w:type="dxa"/>
          </w:tcPr>
          <w:p w14:paraId="74E1CAB4" w14:textId="77777777" w:rsidR="00F00A95" w:rsidRDefault="00F00A95" w:rsidP="00F00A95">
            <w:pPr>
              <w:rPr>
                <w:rFonts w:cs="Arial"/>
              </w:rPr>
            </w:pPr>
            <w:r w:rsidRPr="00DB6A82">
              <w:rPr>
                <w:rFonts w:cs="Arial"/>
              </w:rPr>
              <w:t xml:space="preserve">Een realistische en gespecificeerde begroting. </w:t>
            </w:r>
          </w:p>
          <w:p w14:paraId="152A45DE" w14:textId="77777777" w:rsidR="00F00A95" w:rsidRDefault="00F00A95" w:rsidP="00F00A95">
            <w:pPr>
              <w:rPr>
                <w:rFonts w:cs="Arial"/>
              </w:rPr>
            </w:pPr>
            <w:r w:rsidRPr="00DB6A82">
              <w:rPr>
                <w:rFonts w:cs="Arial"/>
              </w:rPr>
              <w:t>In deze begroting moet minimaal het volgende opgenomen worden:</w:t>
            </w:r>
          </w:p>
          <w:p w14:paraId="11C70D79" w14:textId="77777777" w:rsidR="00F00A95" w:rsidRPr="00DB6A82" w:rsidRDefault="00F00A95" w:rsidP="00F00A95">
            <w:pPr>
              <w:rPr>
                <w:rFonts w:cs="Arial"/>
              </w:rPr>
            </w:pPr>
          </w:p>
          <w:p w14:paraId="1C5C9ACC" w14:textId="77777777" w:rsidR="00F00A95" w:rsidRPr="007876C6" w:rsidRDefault="00F00A95" w:rsidP="00F00A95">
            <w:pPr>
              <w:pStyle w:val="Lijstalinea"/>
              <w:numPr>
                <w:ilvl w:val="0"/>
                <w:numId w:val="9"/>
              </w:numPr>
              <w:rPr>
                <w:rFonts w:cs="Arial"/>
              </w:rPr>
            </w:pPr>
            <w:r w:rsidRPr="00DB6A82">
              <w:rPr>
                <w:rFonts w:cs="Arial"/>
              </w:rPr>
              <w:t>De uitgaven, uitgesplitst naar relevante kostenposten, bijvoorbeeld: programmering, productie &amp; uitvoering, promotie, en eventuele overige kosten;</w:t>
            </w:r>
          </w:p>
          <w:p w14:paraId="27AB54A9" w14:textId="77777777" w:rsidR="00F00A95" w:rsidRPr="00AD1C8B" w:rsidRDefault="00F00A95" w:rsidP="00F00A95">
            <w:pPr>
              <w:pStyle w:val="Lijstalinea"/>
              <w:numPr>
                <w:ilvl w:val="0"/>
                <w:numId w:val="9"/>
              </w:numPr>
              <w:rPr>
                <w:rFonts w:cs="Arial"/>
              </w:rPr>
            </w:pPr>
            <w:r w:rsidRPr="00DB6A82">
              <w:rPr>
                <w:rFonts w:cs="Arial"/>
              </w:rPr>
              <w:t>De opbrengsten, uitgesplitst naar relevante posten, bijvoorbeeld: subsidieverstrekkers, sponsoren, entreegelden en eventuele overige opbrengsten;</w:t>
            </w:r>
          </w:p>
          <w:p w14:paraId="72DB94FC" w14:textId="77777777" w:rsidR="00F00A95" w:rsidRPr="00AD1C8B" w:rsidRDefault="00F00A95" w:rsidP="00F00A95">
            <w:pPr>
              <w:pStyle w:val="Lijstalinea"/>
              <w:numPr>
                <w:ilvl w:val="0"/>
                <w:numId w:val="9"/>
              </w:numPr>
              <w:rPr>
                <w:rFonts w:cs="Arial"/>
              </w:rPr>
            </w:pPr>
            <w:r w:rsidRPr="00DB6A82">
              <w:rPr>
                <w:rFonts w:cs="Arial"/>
              </w:rPr>
              <w:t xml:space="preserve">Wanneer aan uw </w:t>
            </w:r>
            <w:r>
              <w:rPr>
                <w:rFonts w:cs="Arial"/>
              </w:rPr>
              <w:t>organisatie in de voorgaande</w:t>
            </w:r>
            <w:r w:rsidRPr="00DB6A82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>ren</w:t>
            </w:r>
            <w:r w:rsidRPr="00DB6A82">
              <w:rPr>
                <w:rFonts w:cs="Arial"/>
              </w:rPr>
              <w:t xml:space="preserve"> een subsidie is toegekend, dient u een extra kolom in uw begroting toe te voegen. In deze kolom moet de realisatie van de kosten en baten van de voorgaande editie terugkomen;</w:t>
            </w:r>
          </w:p>
          <w:p w14:paraId="6CEF6D39" w14:textId="77777777" w:rsidR="00F00A95" w:rsidRPr="00DB6A82" w:rsidRDefault="00F00A95" w:rsidP="00F00A95">
            <w:pPr>
              <w:pStyle w:val="Lijstalinea"/>
              <w:numPr>
                <w:ilvl w:val="0"/>
                <w:numId w:val="9"/>
              </w:numPr>
              <w:rPr>
                <w:rFonts w:cs="Arial"/>
              </w:rPr>
            </w:pPr>
            <w:r w:rsidRPr="00DB6A82">
              <w:rPr>
                <w:rFonts w:cs="Arial"/>
              </w:rPr>
              <w:t>Sluitend op 0 euro.</w:t>
            </w:r>
          </w:p>
          <w:p w14:paraId="383E1047" w14:textId="77777777" w:rsidR="00F00A95" w:rsidRDefault="00F00A95" w:rsidP="00F00A95">
            <w:pPr>
              <w:pStyle w:val="Lijstalinea"/>
              <w:spacing w:line="276" w:lineRule="auto"/>
            </w:pPr>
          </w:p>
        </w:tc>
      </w:tr>
    </w:tbl>
    <w:p w14:paraId="5AEB4455" w14:textId="77777777" w:rsidR="00F00A95" w:rsidRDefault="00F00A95" w:rsidP="00766932">
      <w:pPr>
        <w:spacing w:after="0" w:line="240" w:lineRule="auto"/>
      </w:pPr>
    </w:p>
    <w:p w14:paraId="0EA94BEC" w14:textId="77777777" w:rsidR="00F00A95" w:rsidRDefault="00F00A95" w:rsidP="00766932">
      <w:pPr>
        <w:spacing w:after="0" w:line="240" w:lineRule="auto"/>
      </w:pPr>
    </w:p>
    <w:sectPr w:rsidR="00F0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8AD99" w16cid:durableId="21657480"/>
  <w16cid:commentId w16cid:paraId="4C487470" w16cid:durableId="216573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DCF95" w14:textId="77777777" w:rsidR="0022489E" w:rsidRDefault="0022489E" w:rsidP="009A5327">
      <w:pPr>
        <w:spacing w:after="0" w:line="240" w:lineRule="auto"/>
      </w:pPr>
      <w:r>
        <w:separator/>
      </w:r>
    </w:p>
  </w:endnote>
  <w:endnote w:type="continuationSeparator" w:id="0">
    <w:p w14:paraId="398533C4" w14:textId="77777777" w:rsidR="0022489E" w:rsidRDefault="0022489E" w:rsidP="009A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191EF" w14:textId="77777777" w:rsidR="0022489E" w:rsidRDefault="0022489E" w:rsidP="009A5327">
      <w:pPr>
        <w:spacing w:after="0" w:line="240" w:lineRule="auto"/>
      </w:pPr>
      <w:r>
        <w:separator/>
      </w:r>
    </w:p>
  </w:footnote>
  <w:footnote w:type="continuationSeparator" w:id="0">
    <w:p w14:paraId="5FE5C527" w14:textId="77777777" w:rsidR="0022489E" w:rsidRDefault="0022489E" w:rsidP="009A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7C4"/>
    <w:multiLevelType w:val="hybridMultilevel"/>
    <w:tmpl w:val="D07A7C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350"/>
    <w:multiLevelType w:val="hybridMultilevel"/>
    <w:tmpl w:val="88E082F8"/>
    <w:lvl w:ilvl="0" w:tplc="983CB1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149"/>
    <w:multiLevelType w:val="hybridMultilevel"/>
    <w:tmpl w:val="BD38AA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11513"/>
    <w:multiLevelType w:val="hybridMultilevel"/>
    <w:tmpl w:val="6B60A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F31DB"/>
    <w:multiLevelType w:val="hybridMultilevel"/>
    <w:tmpl w:val="B1C8C4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092EF7"/>
    <w:multiLevelType w:val="hybridMultilevel"/>
    <w:tmpl w:val="D0C6E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18B"/>
    <w:multiLevelType w:val="hybridMultilevel"/>
    <w:tmpl w:val="6BC24C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37C76"/>
    <w:multiLevelType w:val="hybridMultilevel"/>
    <w:tmpl w:val="374A5C0C"/>
    <w:lvl w:ilvl="0" w:tplc="ED208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3919"/>
    <w:multiLevelType w:val="hybridMultilevel"/>
    <w:tmpl w:val="47247D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32"/>
    <w:rsid w:val="00170955"/>
    <w:rsid w:val="0020703C"/>
    <w:rsid w:val="0022489E"/>
    <w:rsid w:val="00335A02"/>
    <w:rsid w:val="0035015D"/>
    <w:rsid w:val="003E4153"/>
    <w:rsid w:val="00445EC4"/>
    <w:rsid w:val="004C5638"/>
    <w:rsid w:val="004F7E54"/>
    <w:rsid w:val="005425BB"/>
    <w:rsid w:val="005B06E7"/>
    <w:rsid w:val="005F51FC"/>
    <w:rsid w:val="00706609"/>
    <w:rsid w:val="00723861"/>
    <w:rsid w:val="00766932"/>
    <w:rsid w:val="007A14C6"/>
    <w:rsid w:val="009A5327"/>
    <w:rsid w:val="009C5195"/>
    <w:rsid w:val="009E19CA"/>
    <w:rsid w:val="009E54DB"/>
    <w:rsid w:val="00A356EF"/>
    <w:rsid w:val="00A602B4"/>
    <w:rsid w:val="00B12DA5"/>
    <w:rsid w:val="00B1711F"/>
    <w:rsid w:val="00BB3A93"/>
    <w:rsid w:val="00C241D9"/>
    <w:rsid w:val="00C40418"/>
    <w:rsid w:val="00D16CC2"/>
    <w:rsid w:val="00E814F6"/>
    <w:rsid w:val="00E92ADE"/>
    <w:rsid w:val="00EE49E3"/>
    <w:rsid w:val="00F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C2F6C"/>
  <w15:chartTrackingRefBased/>
  <w15:docId w15:val="{1D4A6318-F9D7-427A-8173-8AE01E45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6693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E49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49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49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49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49E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JacinthaCultuurcoach</dc:creator>
  <cp:keywords/>
  <dc:description/>
  <cp:lastModifiedBy>JacinthaCultuurcoach</cp:lastModifiedBy>
  <cp:revision>6</cp:revision>
  <dcterms:created xsi:type="dcterms:W3CDTF">2019-11-05T14:49:00Z</dcterms:created>
  <dcterms:modified xsi:type="dcterms:W3CDTF">2019-11-05T14:58:00Z</dcterms:modified>
</cp:coreProperties>
</file>